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96" w:rsidRPr="00885EF7" w:rsidRDefault="00885EF7" w:rsidP="00885EF7">
      <w:pPr>
        <w:jc w:val="center"/>
        <w:rPr>
          <w:rFonts w:ascii="黑体" w:eastAsia="黑体" w:hAnsi="黑体"/>
          <w:sz w:val="48"/>
          <w:szCs w:val="48"/>
        </w:rPr>
      </w:pPr>
      <w:r w:rsidRPr="00885EF7">
        <w:rPr>
          <w:rFonts w:ascii="黑体" w:eastAsia="黑体" w:hAnsi="黑体" w:hint="eastAsia"/>
          <w:sz w:val="48"/>
          <w:szCs w:val="48"/>
        </w:rPr>
        <w:t>培</w:t>
      </w:r>
      <w:r>
        <w:rPr>
          <w:rFonts w:ascii="黑体" w:eastAsia="黑体" w:hAnsi="黑体" w:hint="eastAsia"/>
          <w:sz w:val="48"/>
          <w:szCs w:val="48"/>
        </w:rPr>
        <w:t xml:space="preserve"> </w:t>
      </w:r>
      <w:r w:rsidRPr="00885EF7">
        <w:rPr>
          <w:rFonts w:ascii="黑体" w:eastAsia="黑体" w:hAnsi="黑体" w:hint="eastAsia"/>
          <w:sz w:val="48"/>
          <w:szCs w:val="48"/>
        </w:rPr>
        <w:t>训</w:t>
      </w:r>
      <w:r>
        <w:rPr>
          <w:rFonts w:ascii="黑体" w:eastAsia="黑体" w:hAnsi="黑体" w:hint="eastAsia"/>
          <w:sz w:val="48"/>
          <w:szCs w:val="48"/>
        </w:rPr>
        <w:t xml:space="preserve"> </w:t>
      </w:r>
      <w:r w:rsidRPr="00885EF7">
        <w:rPr>
          <w:rFonts w:ascii="黑体" w:eastAsia="黑体" w:hAnsi="黑体" w:hint="eastAsia"/>
          <w:sz w:val="48"/>
          <w:szCs w:val="48"/>
        </w:rPr>
        <w:t>报</w:t>
      </w:r>
      <w:r>
        <w:rPr>
          <w:rFonts w:ascii="黑体" w:eastAsia="黑体" w:hAnsi="黑体" w:hint="eastAsia"/>
          <w:sz w:val="48"/>
          <w:szCs w:val="48"/>
        </w:rPr>
        <w:t xml:space="preserve"> </w:t>
      </w:r>
      <w:r w:rsidRPr="00885EF7">
        <w:rPr>
          <w:rFonts w:ascii="黑体" w:eastAsia="黑体" w:hAnsi="黑体" w:hint="eastAsia"/>
          <w:sz w:val="48"/>
          <w:szCs w:val="48"/>
        </w:rPr>
        <w:t>名</w:t>
      </w:r>
      <w:r>
        <w:rPr>
          <w:rFonts w:ascii="黑体" w:eastAsia="黑体" w:hAnsi="黑体" w:hint="eastAsia"/>
          <w:sz w:val="48"/>
          <w:szCs w:val="48"/>
        </w:rPr>
        <w:t xml:space="preserve"> </w:t>
      </w:r>
      <w:r w:rsidRPr="00885EF7">
        <w:rPr>
          <w:rFonts w:ascii="黑体" w:eastAsia="黑体" w:hAnsi="黑体" w:hint="eastAsia"/>
          <w:sz w:val="48"/>
          <w:szCs w:val="48"/>
        </w:rPr>
        <w:t>表</w:t>
      </w:r>
    </w:p>
    <w:p w:rsidR="00885EF7" w:rsidRDefault="00885EF7">
      <w:pPr>
        <w:rPr>
          <w:sz w:val="36"/>
          <w:szCs w:val="36"/>
        </w:rPr>
      </w:pPr>
    </w:p>
    <w:p w:rsidR="00885EF7" w:rsidRPr="00885EF7" w:rsidRDefault="00885EF7">
      <w:pPr>
        <w:rPr>
          <w:sz w:val="36"/>
          <w:szCs w:val="36"/>
        </w:rPr>
      </w:pPr>
      <w:r w:rsidRPr="00885EF7">
        <w:rPr>
          <w:rFonts w:hint="eastAsia"/>
          <w:sz w:val="36"/>
          <w:szCs w:val="36"/>
        </w:rPr>
        <w:t>单位：</w:t>
      </w:r>
    </w:p>
    <w:tbl>
      <w:tblPr>
        <w:tblStyle w:val="a5"/>
        <w:tblW w:w="0" w:type="auto"/>
        <w:tblLook w:val="04A0"/>
      </w:tblPr>
      <w:tblGrid>
        <w:gridCol w:w="817"/>
        <w:gridCol w:w="1985"/>
        <w:gridCol w:w="850"/>
        <w:gridCol w:w="3544"/>
        <w:gridCol w:w="1326"/>
      </w:tblGrid>
      <w:tr w:rsidR="00885EF7" w:rsidRPr="00885EF7" w:rsidTr="00885EF7">
        <w:tc>
          <w:tcPr>
            <w:tcW w:w="817" w:type="dxa"/>
          </w:tcPr>
          <w:p w:rsidR="00885EF7" w:rsidRPr="00885EF7" w:rsidRDefault="00256EE2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885EF7" w:rsidRPr="00885EF7" w:rsidRDefault="00256EE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885EF7" w:rsidRPr="00885EF7" w:rsidRDefault="00256EE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3544" w:type="dxa"/>
          </w:tcPr>
          <w:p w:rsidR="00885EF7" w:rsidRPr="00885EF7" w:rsidRDefault="00256EE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申报参训项目</w:t>
            </w:r>
          </w:p>
        </w:tc>
        <w:tc>
          <w:tcPr>
            <w:tcW w:w="1326" w:type="dxa"/>
          </w:tcPr>
          <w:p w:rsidR="00885EF7" w:rsidRPr="00885EF7" w:rsidRDefault="00256EE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885EF7" w:rsidRPr="00885EF7" w:rsidTr="00885EF7">
        <w:tc>
          <w:tcPr>
            <w:tcW w:w="817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5EF7" w:rsidRPr="00885EF7" w:rsidTr="00885EF7">
        <w:tc>
          <w:tcPr>
            <w:tcW w:w="817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5EF7" w:rsidRPr="00885EF7" w:rsidTr="00885EF7">
        <w:tc>
          <w:tcPr>
            <w:tcW w:w="817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5EF7" w:rsidRPr="00885EF7" w:rsidTr="00885EF7">
        <w:tc>
          <w:tcPr>
            <w:tcW w:w="817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5EF7" w:rsidRPr="00885EF7" w:rsidTr="00885EF7">
        <w:tc>
          <w:tcPr>
            <w:tcW w:w="817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5EF7" w:rsidRPr="00885EF7" w:rsidTr="00885EF7">
        <w:tc>
          <w:tcPr>
            <w:tcW w:w="817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5EF7" w:rsidRPr="00885EF7" w:rsidTr="00885EF7">
        <w:tc>
          <w:tcPr>
            <w:tcW w:w="817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" w:type="dxa"/>
          </w:tcPr>
          <w:p w:rsidR="00885EF7" w:rsidRPr="00885EF7" w:rsidRDefault="00885EF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5EF7" w:rsidRPr="00885EF7" w:rsidTr="00885EF7">
        <w:tc>
          <w:tcPr>
            <w:tcW w:w="817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5EF7" w:rsidRPr="00885EF7" w:rsidTr="00885EF7">
        <w:tc>
          <w:tcPr>
            <w:tcW w:w="817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5EF7" w:rsidRPr="00885EF7" w:rsidTr="00885EF7">
        <w:tc>
          <w:tcPr>
            <w:tcW w:w="817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5EF7" w:rsidRPr="00885EF7" w:rsidTr="00885EF7">
        <w:tc>
          <w:tcPr>
            <w:tcW w:w="817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5EF7" w:rsidRPr="00885EF7" w:rsidTr="00885EF7">
        <w:tc>
          <w:tcPr>
            <w:tcW w:w="817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5EF7" w:rsidRPr="00885EF7" w:rsidTr="00885EF7">
        <w:tc>
          <w:tcPr>
            <w:tcW w:w="817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5EF7" w:rsidRPr="00885EF7" w:rsidTr="00885EF7">
        <w:tc>
          <w:tcPr>
            <w:tcW w:w="817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85EF7" w:rsidRPr="00885EF7" w:rsidTr="00885EF7">
        <w:tc>
          <w:tcPr>
            <w:tcW w:w="817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5EF7" w:rsidRPr="00885EF7" w:rsidRDefault="00A75921" w:rsidP="00A75921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合计</w:t>
            </w:r>
            <w:r w:rsidR="00256EE2">
              <w:rPr>
                <w:rFonts w:ascii="宋体" w:eastAsia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850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" w:type="dxa"/>
          </w:tcPr>
          <w:p w:rsidR="00885EF7" w:rsidRPr="00885EF7" w:rsidRDefault="00885EF7" w:rsidP="00050B6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885EF7" w:rsidRDefault="00885EF7"/>
    <w:sectPr w:rsidR="00885EF7" w:rsidSect="00A97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D57" w:rsidRDefault="00923D57" w:rsidP="00885EF7">
      <w:r>
        <w:separator/>
      </w:r>
    </w:p>
  </w:endnote>
  <w:endnote w:type="continuationSeparator" w:id="1">
    <w:p w:rsidR="00923D57" w:rsidRDefault="00923D57" w:rsidP="0088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D57" w:rsidRDefault="00923D57" w:rsidP="00885EF7">
      <w:r>
        <w:separator/>
      </w:r>
    </w:p>
  </w:footnote>
  <w:footnote w:type="continuationSeparator" w:id="1">
    <w:p w:rsidR="00923D57" w:rsidRDefault="00923D57" w:rsidP="00885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EF7"/>
    <w:rsid w:val="00256EE2"/>
    <w:rsid w:val="00885EF7"/>
    <w:rsid w:val="0089154D"/>
    <w:rsid w:val="00923D57"/>
    <w:rsid w:val="00A75921"/>
    <w:rsid w:val="00A9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E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EF7"/>
    <w:rPr>
      <w:sz w:val="18"/>
      <w:szCs w:val="18"/>
    </w:rPr>
  </w:style>
  <w:style w:type="table" w:styleId="a5">
    <w:name w:val="Table Grid"/>
    <w:basedOn w:val="a1"/>
    <w:uiPriority w:val="59"/>
    <w:rsid w:val="00885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111</Characters>
  <Application>Microsoft Office Word</Application>
  <DocSecurity>0</DocSecurity>
  <Lines>1</Lines>
  <Paragraphs>1</Paragraphs>
  <ScaleCrop>false</ScaleCrop>
  <Company>Sky123.Org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2017-03-03T07:13:00Z</dcterms:created>
  <dcterms:modified xsi:type="dcterms:W3CDTF">2017-03-06T01:38:00Z</dcterms:modified>
</cp:coreProperties>
</file>